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3697" w14:textId="77777777" w:rsidR="00650356" w:rsidRDefault="00650356" w:rsidP="00650356">
      <w:pPr>
        <w:rPr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Arabic</w:t>
      </w:r>
      <w:proofErr w:type="spellEnd"/>
      <w:r>
        <w:rPr>
          <w:color w:val="222222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Tilioune</w:t>
      </w:r>
      <w:proofErr w:type="spellEnd"/>
      <w:r>
        <w:rPr>
          <w:color w:val="222222"/>
          <w:sz w:val="24"/>
          <w:szCs w:val="24"/>
          <w:highlight w:val="white"/>
        </w:rPr>
        <w:t>)</w:t>
      </w:r>
    </w:p>
    <w:p w14:paraId="2D42E140" w14:textId="77777777" w:rsidR="00650356" w:rsidRDefault="00650356" w:rsidP="00650356">
      <w:pPr>
        <w:bidi/>
        <w:rPr>
          <w:color w:val="222222"/>
          <w:sz w:val="24"/>
          <w:szCs w:val="24"/>
          <w:highlight w:val="white"/>
        </w:rPr>
      </w:pPr>
    </w:p>
    <w:p w14:paraId="79C81609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لى أي درجة توافق على العبارات التالية:</w:t>
      </w:r>
    </w:p>
    <w:p w14:paraId="0C024F0C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</w:p>
    <w:p w14:paraId="4F9F2D4A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 xml:space="preserve">1-أعارض بشدة </w:t>
      </w:r>
    </w:p>
    <w:p w14:paraId="289956FC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2-أعارض</w:t>
      </w:r>
    </w:p>
    <w:p w14:paraId="1DAAD8FE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3-أعارض قليلا</w:t>
      </w:r>
    </w:p>
    <w:p w14:paraId="3E533AC7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4-أنا لا أوافق و لا أعارض</w:t>
      </w:r>
    </w:p>
    <w:p w14:paraId="1A02A81B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5-أوافق قليلا</w:t>
      </w:r>
    </w:p>
    <w:p w14:paraId="72F7D60B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6-أوافق</w:t>
      </w:r>
    </w:p>
    <w:p w14:paraId="28DB53B7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7-أوافق بشدة</w:t>
      </w:r>
    </w:p>
    <w:p w14:paraId="012766BB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</w:p>
    <w:p w14:paraId="5F9CBFD7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1- أتعافى من الوضعيات الصعبة بسهولة</w:t>
      </w:r>
    </w:p>
    <w:p w14:paraId="1B7885E2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2- دائما أفعل كل ما أستطيع ، بغض النظر عن النتيجة</w:t>
      </w:r>
    </w:p>
    <w:p w14:paraId="79B4E7D2" w14:textId="77777777" w:rsidR="00650356" w:rsidRDefault="00650356" w:rsidP="00650356">
      <w:pPr>
        <w:bidi/>
        <w:rPr>
          <w:b/>
          <w:color w:val="222222"/>
          <w:sz w:val="24"/>
          <w:szCs w:val="24"/>
          <w:highlight w:val="white"/>
        </w:rPr>
      </w:pPr>
      <w:r>
        <w:rPr>
          <w:rFonts w:hint="cs"/>
          <w:b/>
          <w:color w:val="222222"/>
          <w:sz w:val="24"/>
          <w:szCs w:val="24"/>
          <w:highlight w:val="white"/>
          <w:rtl/>
        </w:rPr>
        <w:t>3- أحب التعامل مع الوضعيات غير المتوقعة</w:t>
      </w:r>
    </w:p>
    <w:p w14:paraId="59B93E06" w14:textId="77777777" w:rsidR="00B82CA1" w:rsidRPr="00650356" w:rsidRDefault="00B82CA1" w:rsidP="00650356"/>
    <w:sectPr w:rsidR="00B82CA1" w:rsidRPr="0065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2C5E45"/>
    <w:rsid w:val="003D18EA"/>
    <w:rsid w:val="004F3EA5"/>
    <w:rsid w:val="00650356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2020-06-10T14:27:00Z</dcterms:created>
  <dcterms:modified xsi:type="dcterms:W3CDTF">2020-06-10T14:27:00Z</dcterms:modified>
</cp:coreProperties>
</file>